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42" w:type="dxa"/>
        <w:tblInd w:w="-318" w:type="dxa"/>
        <w:tblLook w:val="04A0" w:firstRow="1" w:lastRow="0" w:firstColumn="1" w:lastColumn="0" w:noHBand="0" w:noVBand="1"/>
      </w:tblPr>
      <w:tblGrid>
        <w:gridCol w:w="531"/>
        <w:gridCol w:w="3355"/>
        <w:gridCol w:w="1760"/>
        <w:gridCol w:w="1500"/>
        <w:gridCol w:w="3325"/>
        <w:gridCol w:w="386"/>
        <w:gridCol w:w="97"/>
        <w:gridCol w:w="139"/>
        <w:gridCol w:w="83"/>
        <w:gridCol w:w="14"/>
        <w:gridCol w:w="208"/>
        <w:gridCol w:w="222"/>
        <w:gridCol w:w="222"/>
      </w:tblGrid>
      <w:tr w:rsidR="00AE242D" w:rsidRPr="00AE242D" w:rsidTr="00305558">
        <w:trPr>
          <w:gridAfter w:val="8"/>
          <w:wAfter w:w="1371" w:type="dxa"/>
          <w:trHeight w:val="477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ПРАЙС-ЛИСТ на приборы, оборудование и услуг</w:t>
            </w:r>
            <w:proofErr w:type="gramStart"/>
            <w:r w:rsidRPr="00AE24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и ООО</w:t>
            </w:r>
            <w:proofErr w:type="gramEnd"/>
            <w:r w:rsidRPr="00AE24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"НПП "АНКОН"</w:t>
            </w:r>
          </w:p>
        </w:tc>
      </w:tr>
      <w:tr w:rsidR="00AE242D" w:rsidRPr="00AE242D" w:rsidTr="00305558">
        <w:trPr>
          <w:gridAfter w:val="5"/>
          <w:wAfter w:w="749" w:type="dxa"/>
          <w:trHeight w:val="477"/>
        </w:trPr>
        <w:tc>
          <w:tcPr>
            <w:tcW w:w="10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на 1 полугодие 2021 г.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242D" w:rsidRPr="00AE242D" w:rsidTr="00305558">
        <w:trPr>
          <w:gridAfter w:val="8"/>
          <w:wAfter w:w="1371" w:type="dxa"/>
          <w:trHeight w:val="55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E242D" w:rsidRPr="00AE242D" w:rsidTr="00305558">
        <w:trPr>
          <w:gridAfter w:val="5"/>
          <w:wAfter w:w="749" w:type="dxa"/>
          <w:trHeight w:val="552"/>
        </w:trPr>
        <w:tc>
          <w:tcPr>
            <w:tcW w:w="10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Тел./факс: (342) 216-71-50; сот. 8-950-446-83-89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242D" w:rsidRPr="00C208FF" w:rsidTr="00305558">
        <w:trPr>
          <w:gridAfter w:val="8"/>
          <w:wAfter w:w="1371" w:type="dxa"/>
          <w:trHeight w:val="37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C208FF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val="en-US" w:eastAsia="ru-RU"/>
              </w:rPr>
            </w:pPr>
            <w:hyperlink r:id="rId6" w:history="1">
              <w:r w:rsidR="00AE242D" w:rsidRPr="00AE242D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val="en-US" w:eastAsia="ru-RU"/>
                </w:rPr>
                <w:t>E-mail: ankon-perm@yandex.ru; ankon305@yandex.ru</w:t>
              </w:r>
            </w:hyperlink>
          </w:p>
        </w:tc>
      </w:tr>
      <w:tr w:rsidR="00AE242D" w:rsidRPr="00AE242D" w:rsidTr="00305558">
        <w:trPr>
          <w:gridAfter w:val="8"/>
          <w:wAfter w:w="1371" w:type="dxa"/>
          <w:trHeight w:val="37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Сайт:   www.ankon-perm.ru</w:t>
            </w:r>
          </w:p>
        </w:tc>
      </w:tr>
      <w:tr w:rsidR="00AE242D" w:rsidRPr="00AE242D" w:rsidTr="00305558">
        <w:trPr>
          <w:gridAfter w:val="8"/>
          <w:wAfter w:w="1371" w:type="dxa"/>
          <w:trHeight w:val="40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614070, г. Пермь, ул. Дружбы, д. 34, литер</w:t>
            </w:r>
            <w:proofErr w:type="gramStart"/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помещение 3</w:t>
            </w:r>
          </w:p>
        </w:tc>
      </w:tr>
      <w:tr w:rsidR="00AE242D" w:rsidRPr="00AE242D" w:rsidTr="00305558">
        <w:trPr>
          <w:gridAfter w:val="8"/>
          <w:wAfter w:w="1371" w:type="dxa"/>
          <w:trHeight w:val="40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E242D" w:rsidRPr="00AE242D" w:rsidTr="00305558">
        <w:trPr>
          <w:gridAfter w:val="8"/>
          <w:wAfter w:w="1371" w:type="dxa"/>
          <w:trHeight w:val="660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Доставка продукции осуществляется самовывозом или за дополнительную плату транспортными компаниями, почтовыми посылками, курьерскими службами.</w:t>
            </w:r>
          </w:p>
        </w:tc>
      </w:tr>
      <w:tr w:rsidR="00AE242D" w:rsidRPr="00AE242D" w:rsidTr="00305558">
        <w:trPr>
          <w:gridAfter w:val="8"/>
          <w:wAfter w:w="1371" w:type="dxa"/>
          <w:trHeight w:val="252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242D" w:rsidRPr="00AE242D" w:rsidTr="00305558">
        <w:trPr>
          <w:gridAfter w:val="8"/>
          <w:wAfter w:w="1371" w:type="dxa"/>
          <w:trHeight w:val="863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Внимание!</w:t>
            </w:r>
          </w:p>
        </w:tc>
      </w:tr>
      <w:tr w:rsidR="00AE242D" w:rsidRPr="00AE242D" w:rsidTr="00305558">
        <w:trPr>
          <w:gridAfter w:val="8"/>
          <w:wAfter w:w="1371" w:type="dxa"/>
          <w:trHeight w:val="443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</w:p>
          <w:p w:rsid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  <w:t xml:space="preserve">Цены на импортное оборудование или оборудование, которое имеет импортные </w:t>
            </w:r>
          </w:p>
        </w:tc>
      </w:tr>
      <w:tr w:rsidR="00AE242D" w:rsidRPr="00AE242D" w:rsidTr="00305558">
        <w:trPr>
          <w:gridAfter w:val="8"/>
          <w:wAfter w:w="1371" w:type="dxa"/>
          <w:trHeight w:val="349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  <w:t xml:space="preserve">комплектующие (данные позиции в прайс-листе выделены красным цветом) </w:t>
            </w:r>
          </w:p>
        </w:tc>
      </w:tr>
      <w:tr w:rsidR="00AE242D" w:rsidRPr="00AE242D" w:rsidTr="00305558">
        <w:trPr>
          <w:gridAfter w:val="8"/>
          <w:wAfter w:w="1371" w:type="dxa"/>
          <w:trHeight w:val="323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  <w:proofErr w:type="gramStart"/>
            <w:r w:rsidRPr="00AE24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  <w:t xml:space="preserve">могут быть изменены без предварительного уведомления в случае резкого </w:t>
            </w:r>
            <w:proofErr w:type="gramEnd"/>
          </w:p>
        </w:tc>
      </w:tr>
      <w:tr w:rsidR="00AE242D" w:rsidRPr="00AE242D" w:rsidTr="00305558">
        <w:trPr>
          <w:gridAfter w:val="5"/>
          <w:wAfter w:w="749" w:type="dxa"/>
          <w:trHeight w:val="323"/>
        </w:trPr>
        <w:tc>
          <w:tcPr>
            <w:tcW w:w="10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6"/>
                <w:szCs w:val="26"/>
                <w:lang w:eastAsia="ru-RU"/>
              </w:rPr>
              <w:t>изменения курса Евро.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AE242D" w:rsidRPr="00AE242D" w:rsidTr="00305558">
        <w:trPr>
          <w:gridAfter w:val="8"/>
          <w:wAfter w:w="1371" w:type="dxa"/>
          <w:trHeight w:val="600"/>
        </w:trPr>
        <w:tc>
          <w:tcPr>
            <w:tcW w:w="10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gridAfter w:val="3"/>
          <w:wAfter w:w="652" w:type="dxa"/>
          <w:trHeight w:val="6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AE24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AE24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</w:pPr>
            <w:proofErr w:type="spellStart"/>
            <w:r w:rsidRPr="00AE242D"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  <w:t>Наменование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</w:pPr>
            <w:r w:rsidRPr="00AE242D"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  <w:t>Диапазоны измерений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</w:pPr>
            <w:r w:rsidRPr="00AE242D"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  <w:t>Количество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</w:pPr>
            <w:r w:rsidRPr="00AE242D">
              <w:rPr>
                <w:rFonts w:ascii="Times New Roman CYR" w:eastAsia="Times New Roman" w:hAnsi="Times New Roman CYR" w:cs="Arial"/>
                <w:b/>
                <w:bCs/>
                <w:lang w:eastAsia="ru-RU"/>
              </w:rPr>
              <w:t>Цена с НДС, руб.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1</w:t>
            </w:r>
          </w:p>
        </w:tc>
        <w:tc>
          <w:tcPr>
            <w:tcW w:w="10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Трубки </w:t>
            </w:r>
            <w:proofErr w:type="spellStart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пневмометрические</w:t>
            </w:r>
            <w:proofErr w:type="spellEnd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, с поверкой (в чехле),                                                                                                исп. В (скорость воздушного потока - от 4 до 30 м/с)                                                                                                исп. </w:t>
            </w:r>
            <w:proofErr w:type="gramStart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П</w:t>
            </w:r>
            <w:proofErr w:type="gramEnd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 (скорость воздушного потока - от 4 до 45 м/с)</w:t>
            </w:r>
          </w:p>
        </w:tc>
        <w:tc>
          <w:tcPr>
            <w:tcW w:w="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lang w:eastAsia="ru-RU"/>
              </w:rPr>
            </w:pPr>
            <w:r w:rsidRPr="00AE242D">
              <w:rPr>
                <w:rFonts w:ascii="Times New Roman CYR" w:eastAsia="Times New Roman" w:hAnsi="Times New Roman CYR" w:cs="Arial"/>
                <w:lang w:eastAsia="ru-RU"/>
              </w:rPr>
              <w:t xml:space="preserve"> </w:t>
            </w:r>
          </w:p>
        </w:tc>
      </w:tr>
      <w:tr w:rsidR="00AE242D" w:rsidRPr="00AE242D" w:rsidTr="00305558">
        <w:trPr>
          <w:trHeight w:val="7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Трубка НИИОГАЗ:                                               L =0,3 м / 0,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м / 1 м / 1,5 м / 2 м / 2,5 м/3,0 м/3,5 м</w:t>
            </w: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E242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7 920/7 920/8 940 / 9 900 / 10 920/ 12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/15 000/19 200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trHeight w:val="56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Трубка ПИТО:                                                       L = 0,3 м / 0,5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м/ 1 м / 1,5 м / 2 м / 2,5 м/3,0 м/3,5 м</w:t>
            </w: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8 280 / 8 280 / 9 240 / 10 500 / 12 480 / 14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</w:t>
            </w:r>
            <w:r w:rsidR="00C208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/17 100/20 910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trHeight w:val="79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Трубка ПИТО цилиндрическая:                              L = 0,3 м / 0,5 м / 1 м / 1,5 м / 2 м  / 2,5 м / 3 м  / 3,5 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8 100 / 8 100 / 9 000 / 10 350 / 12 240 /            14 100/16 500 / 18 600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trHeight w:val="55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Чехлы для </w:t>
            </w:r>
            <w:proofErr w:type="spellStart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пневмометрических</w:t>
            </w:r>
            <w:proofErr w:type="spellEnd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 трубок (ПИТО, ПИТО </w:t>
            </w:r>
            <w:proofErr w:type="gramStart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цилиндрическая</w:t>
            </w:r>
            <w:proofErr w:type="gramEnd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, НИИОГАЗ)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242D" w:rsidRPr="00AE242D" w:rsidTr="00305558">
        <w:trPr>
          <w:trHeight w:val="54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L = 0,5 м / 1 м / 1,5 м / 2 м / 2,5 м / 3 м / 3,5 м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8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/ 960 / 1 080 / 1 140 / 1 200 / 1 260 /         1 320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Arial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C7281" w:rsidRDefault="00EC7281"/>
    <w:p w:rsidR="00AE242D" w:rsidRDefault="00AE242D"/>
    <w:p w:rsidR="00091547" w:rsidRDefault="00091547">
      <w:bookmarkStart w:id="0" w:name="_GoBack"/>
      <w:bookmarkEnd w:id="0"/>
    </w:p>
    <w:p w:rsidR="00AE242D" w:rsidRDefault="00AE242D"/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568"/>
        <w:gridCol w:w="4758"/>
        <w:gridCol w:w="266"/>
        <w:gridCol w:w="904"/>
        <w:gridCol w:w="4561"/>
      </w:tblGrid>
      <w:tr w:rsidR="00AE242D" w:rsidRPr="00AE242D" w:rsidTr="009C04C3">
        <w:trPr>
          <w:trHeight w:val="4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lastRenderedPageBreak/>
              <w:t>3</w:t>
            </w:r>
          </w:p>
        </w:tc>
        <w:tc>
          <w:tcPr>
            <w:tcW w:w="10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 xml:space="preserve">Трубки </w:t>
            </w:r>
            <w:proofErr w:type="spellStart"/>
            <w:r w:rsidRPr="00AE242D"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пылезаборные</w:t>
            </w:r>
            <w:proofErr w:type="spellEnd"/>
          </w:p>
        </w:tc>
      </w:tr>
      <w:tr w:rsidR="00AE242D" w:rsidRPr="00AE242D" w:rsidTr="009C04C3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Трубка нулевого типа внешней фильтрации:                                                                             L = до 1 м / 1,5 м / 2 м / 2,5 м / 3 м/ 3,5 м/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15 420 / 16 800 / 18 060/ 18 600 / 19 800 /  20 340 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21 180</w:t>
            </w:r>
          </w:p>
        </w:tc>
      </w:tr>
      <w:tr w:rsidR="00AE242D" w:rsidRPr="00AE242D" w:rsidTr="009C04C3">
        <w:trPr>
          <w:trHeight w:val="7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Трубка внутренней фильтрации:               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L = 0,5 м / 1 м / 1,5 м / 2 м / 2,5 м / 3 м / 3,5 м/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8 100 / 8 520 / 9 060 / 11 580 / 12 960 /14 160 /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15 150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 16 050</w:t>
            </w:r>
          </w:p>
        </w:tc>
      </w:tr>
      <w:tr w:rsidR="00AE242D" w:rsidRPr="00AE242D" w:rsidTr="009C04C3">
        <w:trPr>
          <w:trHeight w:val="8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Трубка внешней фильтрации с аллонжем под фильтр АФА-ВП-10:                                  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L = 0,5 м / 1 м / 1,5 м / 2 м / 2,5 м / 3 м / 3,5 м /4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10 140 / 10 620 /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11 520 / 12 840 / 14 040 /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15 240 /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16 440 / 17 640</w:t>
            </w:r>
          </w:p>
        </w:tc>
      </w:tr>
      <w:tr w:rsidR="00AE242D" w:rsidRPr="00AE242D" w:rsidTr="009C04C3">
        <w:trPr>
          <w:trHeight w:val="8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Трубка внешней фильтрации с аллонжем под фильтр АФА-ВП-20:                                        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L = 0,5 м / 1 м / 1,5 м / 2 м / 2,5м / 3 м /3,5 м 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10 320 /11 100 / 11 760 /13 320 / 14 340 / 15 420 /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16 620 / 17 820</w:t>
            </w:r>
          </w:p>
        </w:tc>
      </w:tr>
      <w:tr w:rsidR="00AE242D" w:rsidRPr="00AE242D" w:rsidTr="009C04C3">
        <w:trPr>
          <w:trHeight w:val="7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Универсальная трубка внутренней и внешней фильтрации:                                                                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L = 0,5 м / 1 м / 1,5 м / 2 м / 2,5 м</w:t>
            </w:r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/3,0 м/3,5 м/4,0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14 460 / 15 660 / 16 440 / 18 180 /19 320</w:t>
            </w:r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/21 000/24 000/28 140</w:t>
            </w:r>
          </w:p>
        </w:tc>
      </w:tr>
      <w:tr w:rsidR="00AE242D" w:rsidRPr="00AE242D" w:rsidTr="009C04C3">
        <w:trPr>
          <w:trHeight w:val="55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Трубка нулевого типа внутренней фильтрации:                                                          L = до 1 м / 1,5 м / 2 м / 2,5 м/ 3 м / 3,5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32 100 / 35 100 / 38 040 / 41 100 / 45 000 /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48 000</w:t>
            </w:r>
          </w:p>
        </w:tc>
      </w:tr>
      <w:tr w:rsidR="00AE242D" w:rsidRPr="00AE242D" w:rsidTr="009C04C3">
        <w:trPr>
          <w:trHeight w:val="4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4</w:t>
            </w:r>
          </w:p>
        </w:tc>
        <w:tc>
          <w:tcPr>
            <w:tcW w:w="10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 xml:space="preserve">Трубки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пылезаборные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 xml:space="preserve"> разборные (2-х секционные)</w:t>
            </w:r>
          </w:p>
        </w:tc>
      </w:tr>
      <w:tr w:rsidR="00AE242D" w:rsidRPr="00AE242D" w:rsidTr="009C04C3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Трубка внутренней фильтрации </w:t>
            </w:r>
            <w:r w:rsidRPr="00AE24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патронодержатель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— латунь)</w:t>
            </w: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: </w:t>
            </w:r>
            <w:proofErr w:type="spellStart"/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L</w:t>
            </w:r>
            <w:proofErr w:type="gram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= 2 м / 2,5 м / 3 м / 3,5 м 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18 180 / 19 500 / 12 240 / 22 440 / 23 100</w:t>
            </w:r>
          </w:p>
        </w:tc>
      </w:tr>
      <w:tr w:rsidR="00AE242D" w:rsidRPr="00AE242D" w:rsidTr="009C04C3">
        <w:trPr>
          <w:trHeight w:val="8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Трубка внешней фильтрации с аллонжем под фильтр АФА-ВП-20:  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L</w:t>
            </w:r>
            <w:proofErr w:type="gram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.= 2 м / 2,5 м / 3 м / 3,5 м 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19 740 / 20 700 / 22 320 / 23 280 / 25 920</w:t>
            </w:r>
          </w:p>
        </w:tc>
      </w:tr>
      <w:tr w:rsidR="00AE242D" w:rsidRPr="00AE242D" w:rsidTr="009C04C3">
        <w:trPr>
          <w:trHeight w:val="8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Универсальная трубка внутренней и внешней фильтрации:</w:t>
            </w:r>
          </w:p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L</w:t>
            </w:r>
            <w:proofErr w:type="gram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общ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= 2 м / 2,5 м / 3 м / 3,5 м / 4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24 300 / 25 500 / 27 180 / 28 320 / 29 100</w:t>
            </w:r>
          </w:p>
        </w:tc>
      </w:tr>
      <w:tr w:rsidR="00AE242D" w:rsidRPr="00AE242D" w:rsidTr="009C04C3">
        <w:trPr>
          <w:trHeight w:val="5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Трубка нулевого типа внутренней фильтрации:                                                          L =  2 м / 2,5 м / 3 м / 3,5 м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43 920 / 47 020 / 49 800 / 53 400</w:t>
            </w:r>
          </w:p>
        </w:tc>
      </w:tr>
      <w:tr w:rsidR="00AE242D" w:rsidRPr="00AE242D" w:rsidTr="009C04C3">
        <w:trPr>
          <w:trHeight w:val="5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lang w:eastAsia="ru-RU"/>
              </w:rPr>
              <w:t>5</w:t>
            </w:r>
          </w:p>
        </w:tc>
        <w:tc>
          <w:tcPr>
            <w:tcW w:w="10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Принадлежности для отбора проб пыли</w:t>
            </w:r>
          </w:p>
        </w:tc>
      </w:tr>
      <w:tr w:rsidR="00AE242D" w:rsidRPr="00AE242D" w:rsidTr="009C04C3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Патронодержатель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пылезаборной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трубки (нержавеющая сталь)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4 500</w:t>
            </w:r>
          </w:p>
        </w:tc>
      </w:tr>
      <w:tr w:rsidR="00AE242D" w:rsidRPr="00AE242D" w:rsidTr="009C04C3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Патронодержатель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пылезаборной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трубки (латунь)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3 960</w:t>
            </w:r>
          </w:p>
        </w:tc>
      </w:tr>
      <w:tr w:rsidR="00AE242D" w:rsidRPr="00AE242D" w:rsidTr="009C04C3">
        <w:trPr>
          <w:trHeight w:val="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Патронодержатель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пылезаборной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трубки (дюраль)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3 480</w:t>
            </w:r>
          </w:p>
        </w:tc>
      </w:tr>
      <w:tr w:rsidR="00AE242D" w:rsidRPr="00AE242D" w:rsidTr="009C04C3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Тройник металлический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b/>
                <w:bCs/>
                <w:color w:val="0000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420</w:t>
            </w:r>
          </w:p>
        </w:tc>
      </w:tr>
      <w:tr w:rsidR="00AE242D" w:rsidRPr="00AE242D" w:rsidTr="009C04C3">
        <w:trPr>
          <w:trHeight w:val="6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Комплект сменных наконечников универсальный - 6 шт. (d = 4; 5; 6; 7; 8; 10 мм):                                нержавеющая сталь/латунь     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8 940 / 7 740</w:t>
            </w:r>
          </w:p>
        </w:tc>
      </w:tr>
      <w:tr w:rsidR="00AE242D" w:rsidRPr="00AE242D" w:rsidTr="009C04C3">
        <w:trPr>
          <w:trHeight w:val="5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Отдельные наконечники любого диаметра под заказ:                            нержавеющая сталь / латунь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1 500 / 1 290</w:t>
            </w:r>
          </w:p>
        </w:tc>
      </w:tr>
      <w:tr w:rsidR="00AE242D" w:rsidRPr="00AE242D" w:rsidTr="009C04C3">
        <w:trPr>
          <w:trHeight w:val="84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Комплект сменных наконечников для внешней </w:t>
            </w:r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фильтрации</w:t>
            </w:r>
            <w:proofErr w:type="gram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укороченный с внутренней резьбой  10х1 - 6 шт. (d = 4; 5; 6; 7; 8; 10 мм):                                нержавеющая сталь/латунь     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gram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к-т</w:t>
            </w:r>
            <w:proofErr w:type="gramEnd"/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7 500 / 6 660</w:t>
            </w:r>
          </w:p>
        </w:tc>
      </w:tr>
      <w:tr w:rsidR="00AE242D" w:rsidRPr="00AE242D" w:rsidTr="009C04C3">
        <w:trPr>
          <w:trHeight w:val="3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Пылеулавливающий патрон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198</w:t>
            </w:r>
          </w:p>
        </w:tc>
      </w:tr>
      <w:tr w:rsidR="00AE242D" w:rsidRPr="00AE242D" w:rsidTr="009C04C3">
        <w:trPr>
          <w:trHeight w:val="2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Сетка для пылеулавливающего патрона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18</w:t>
            </w:r>
          </w:p>
        </w:tc>
      </w:tr>
      <w:tr w:rsidR="00AE242D" w:rsidRPr="00AE242D" w:rsidTr="009C04C3">
        <w:trPr>
          <w:trHeight w:val="2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Фильтры патронные (ФП), 1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= 40 шт.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3 330</w:t>
            </w:r>
          </w:p>
        </w:tc>
      </w:tr>
      <w:tr w:rsidR="00AE242D" w:rsidRPr="00AE242D" w:rsidTr="009C04C3">
        <w:trPr>
          <w:trHeight w:val="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Приспособление для снаряжения ФП (воронка и толкатель)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2 940</w:t>
            </w:r>
          </w:p>
        </w:tc>
      </w:tr>
      <w:tr w:rsidR="00AE242D" w:rsidRPr="00AE242D" w:rsidTr="009C04C3">
        <w:trPr>
          <w:trHeight w:val="3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42D" w:rsidRPr="00AE242D" w:rsidRDefault="00C208FF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AE242D"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Контейнер на 50 пылеулавливающих патронов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42D" w:rsidRPr="00AE242D" w:rsidRDefault="00AE242D" w:rsidP="00AE242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AE242D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3 240</w:t>
            </w:r>
          </w:p>
        </w:tc>
      </w:tr>
    </w:tbl>
    <w:p w:rsidR="00AE242D" w:rsidRDefault="00AE242D"/>
    <w:tbl>
      <w:tblPr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02"/>
        <w:gridCol w:w="131"/>
        <w:gridCol w:w="3758"/>
        <w:gridCol w:w="838"/>
        <w:gridCol w:w="51"/>
        <w:gridCol w:w="425"/>
        <w:gridCol w:w="850"/>
        <w:gridCol w:w="96"/>
        <w:gridCol w:w="563"/>
        <w:gridCol w:w="283"/>
        <w:gridCol w:w="847"/>
        <w:gridCol w:w="576"/>
        <w:gridCol w:w="278"/>
        <w:gridCol w:w="695"/>
        <w:gridCol w:w="723"/>
      </w:tblGrid>
      <w:tr w:rsidR="005E5497" w:rsidRPr="005E5497" w:rsidTr="009C04C3">
        <w:trPr>
          <w:trHeight w:val="26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.13</w:t>
            </w:r>
          </w:p>
        </w:tc>
        <w:tc>
          <w:tcPr>
            <w:tcW w:w="4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Контейнер на 16 пылеулавливающих патронов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900 </w:t>
            </w:r>
          </w:p>
        </w:tc>
      </w:tr>
      <w:tr w:rsidR="005E5497" w:rsidRPr="005E5497" w:rsidTr="009C04C3">
        <w:trPr>
          <w:trHeight w:val="76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.14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Установка по определению аэродинамического сопротивления фильтрующих патронов (без тягомера)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12 000</w:t>
            </w:r>
          </w:p>
        </w:tc>
      </w:tr>
      <w:tr w:rsidR="005E5497" w:rsidRPr="005E5497" w:rsidTr="009C04C3">
        <w:trPr>
          <w:trHeight w:val="93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.15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Установка по определению аэродинамического сопротивления фильтрующих патронов с тягомером ВП63Н-1,5 (-16…0 кПа) 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 xml:space="preserve">(с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патронодержателем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 xml:space="preserve"> и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фильтродержателем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13 800</w:t>
            </w:r>
          </w:p>
        </w:tc>
      </w:tr>
      <w:tr w:rsidR="005E5497" w:rsidRPr="005E5497" w:rsidTr="009C04C3">
        <w:trPr>
          <w:trHeight w:val="111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.16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Установка по определению аэродинамического сопротивления фильтрующих патронов с тягомером ВП63Н-1,5 (-16…0 кПа) 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 xml:space="preserve">(без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патронодержателя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 xml:space="preserve"> и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фильтродержателя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u w:val="single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8 940</w:t>
            </w:r>
          </w:p>
        </w:tc>
      </w:tr>
      <w:tr w:rsidR="005E5497" w:rsidRPr="005E5497" w:rsidTr="009C04C3">
        <w:trPr>
          <w:trHeight w:val="85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.17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Установка по определению аэродинамического сопротивления фильтрующих патронов с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диф</w:t>
            </w:r>
            <w:proofErr w:type="gram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.м</w:t>
            </w:r>
            <w:proofErr w:type="gram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анометром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Testo-510 (0...10 кПа)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28 800</w:t>
            </w:r>
          </w:p>
        </w:tc>
      </w:tr>
      <w:tr w:rsidR="005E5497" w:rsidRPr="005E5497" w:rsidTr="009C04C3">
        <w:trPr>
          <w:trHeight w:val="81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.18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БКП-1, блок контроля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пробоотбора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конденсатосборник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+ термометр ТБ (0…120 гр. С) + тройник (для подключения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дифманометра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8 400</w:t>
            </w:r>
          </w:p>
        </w:tc>
      </w:tr>
      <w:tr w:rsidR="005E5497" w:rsidRPr="005E5497" w:rsidTr="009C04C3">
        <w:trPr>
          <w:trHeight w:val="98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.19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БКП-2, блок контроля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пробоотбора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конденсатосборник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+ электронный термометр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Checktemp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(-50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С…+150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С) +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дифманометр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Testo-510 (0...10 кПа)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38 940</w:t>
            </w:r>
          </w:p>
        </w:tc>
      </w:tr>
      <w:tr w:rsidR="005E5497" w:rsidRPr="005E5497" w:rsidTr="009C04C3">
        <w:trPr>
          <w:trHeight w:val="98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.20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БКП-3, блок контроля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пробоотбора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конденсатосборник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+ термометр ТБ (0...120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С) + тягомер ВП63Н-1,5 (-6…0 кПа или -16…0 кПа или -25…0 кПа)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16 500</w:t>
            </w:r>
          </w:p>
        </w:tc>
      </w:tr>
      <w:tr w:rsidR="005E5497" w:rsidRPr="005E5497" w:rsidTr="009C04C3">
        <w:trPr>
          <w:trHeight w:val="98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Циклон ВТИ (материал - нержавеющая сталь) с конусным бункером из нержавеющей стали и дополнительным пластмассовым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фильтродержателем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ИРА-20-2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12 780</w:t>
            </w:r>
          </w:p>
        </w:tc>
      </w:tr>
      <w:tr w:rsidR="005E5497" w:rsidRPr="005E5497" w:rsidTr="009C04C3">
        <w:trPr>
          <w:trHeight w:val="112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C208FF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Циклон ВТИ (материал - нержавеющая сталь) с конусным бункером из нержавеющей стали и дополнительным алюминиевым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фильтродержателем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ИРА-20-2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17 940</w:t>
            </w:r>
          </w:p>
        </w:tc>
      </w:tr>
      <w:tr w:rsidR="005E5497" w:rsidRPr="005E5497" w:rsidTr="009C04C3">
        <w:trPr>
          <w:trHeight w:val="4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6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proofErr w:type="spellStart"/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Конденсатосборники</w:t>
            </w:r>
            <w:proofErr w:type="spellEnd"/>
          </w:p>
        </w:tc>
      </w:tr>
      <w:tr w:rsidR="005E5497" w:rsidRPr="005E5497" w:rsidTr="009C04C3">
        <w:trPr>
          <w:trHeight w:val="26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Кн-500,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конденсатосборник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нержавеющая сталь</w:t>
            </w:r>
          </w:p>
        </w:tc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объем - 500 мл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4 200</w:t>
            </w:r>
          </w:p>
        </w:tc>
      </w:tr>
      <w:tr w:rsidR="005E5497" w:rsidRPr="005E5497" w:rsidTr="009C04C3">
        <w:trPr>
          <w:trHeight w:val="704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КнТ-700,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конденсатосборник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нержавеющая сталь с термометром  БТ (от 0 до +120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С/150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С)</w:t>
            </w:r>
          </w:p>
        </w:tc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объем - 700 мл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6 300</w:t>
            </w:r>
          </w:p>
        </w:tc>
      </w:tr>
      <w:tr w:rsidR="005E5497" w:rsidRPr="005E5497" w:rsidTr="009C04C3">
        <w:trPr>
          <w:trHeight w:val="4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7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Термометры</w:t>
            </w:r>
          </w:p>
        </w:tc>
      </w:tr>
      <w:tr w:rsidR="005E5497" w:rsidRPr="005E5497" w:rsidTr="009C04C3">
        <w:trPr>
          <w:trHeight w:val="29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E54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диаметр входного/выходного штуцера 6-10 мм (по заказу)</w:t>
            </w:r>
          </w:p>
        </w:tc>
      </w:tr>
      <w:tr w:rsidR="005E5497" w:rsidRPr="005E5497" w:rsidTr="009C04C3">
        <w:trPr>
          <w:trHeight w:val="54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ТСК-100, стеклянный термометр в защитном кожухе из нержавеющей стали</w:t>
            </w:r>
          </w:p>
        </w:tc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 = 0…+100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4 140</w:t>
            </w:r>
          </w:p>
        </w:tc>
      </w:tr>
      <w:tr w:rsidR="005E5497" w:rsidRPr="005E5497" w:rsidTr="009C04C3">
        <w:trPr>
          <w:trHeight w:val="264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7</w:t>
            </w:r>
            <w:r w:rsidR="005E5497"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ТЭК-150, электронный термометр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Checktemp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в защитном кожухе</w:t>
            </w:r>
          </w:p>
        </w:tc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Т = -50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С...+150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9 120</w:t>
            </w:r>
          </w:p>
        </w:tc>
      </w:tr>
      <w:tr w:rsidR="005E5497" w:rsidRPr="005E5497" w:rsidTr="009C04C3">
        <w:trPr>
          <w:trHeight w:val="46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8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proofErr w:type="spellStart"/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Фильтродержатели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 xml:space="preserve"> (аллонжи)</w:t>
            </w:r>
          </w:p>
        </w:tc>
      </w:tr>
      <w:tr w:rsidR="005E5497" w:rsidRPr="005E5497" w:rsidTr="009C04C3">
        <w:trPr>
          <w:trHeight w:val="297"/>
        </w:trPr>
        <w:tc>
          <w:tcPr>
            <w:tcW w:w="109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             </w:t>
            </w:r>
            <w:proofErr w:type="gramStart"/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алюминиевые</w:t>
            </w:r>
            <w:proofErr w:type="gramEnd"/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(с опорной сеткой):</w:t>
            </w:r>
          </w:p>
        </w:tc>
      </w:tr>
      <w:tr w:rsidR="009C04C3" w:rsidRPr="005E5497" w:rsidTr="009C04C3">
        <w:trPr>
          <w:trHeight w:val="2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ИРА-10-2 (закрытые)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4 500</w:t>
            </w:r>
          </w:p>
        </w:tc>
      </w:tr>
      <w:tr w:rsidR="009C04C3" w:rsidRPr="005E5497" w:rsidTr="009C04C3">
        <w:trPr>
          <w:trHeight w:val="2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ИРА-20-2 (закрытые)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6 000</w:t>
            </w:r>
          </w:p>
        </w:tc>
      </w:tr>
      <w:tr w:rsidR="009C04C3" w:rsidRPr="005E5497" w:rsidTr="009C04C3">
        <w:trPr>
          <w:trHeight w:val="55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Сетка опорная для </w:t>
            </w:r>
            <w:proofErr w:type="gram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алюмин</w:t>
            </w:r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иевого</w:t>
            </w:r>
            <w:proofErr w:type="gramEnd"/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фильтродержателя</w:t>
            </w:r>
            <w:proofErr w:type="spellEnd"/>
            <w:r w:rsidR="00C208FF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ИРА-10-2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120</w:t>
            </w:r>
          </w:p>
        </w:tc>
      </w:tr>
      <w:tr w:rsidR="009C04C3" w:rsidRPr="005E5497" w:rsidTr="009C04C3">
        <w:trPr>
          <w:trHeight w:val="5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Сетка опорная для </w:t>
            </w:r>
            <w:proofErr w:type="gram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алюминиевого</w:t>
            </w:r>
            <w:proofErr w:type="gram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фильтродержателя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ИРА-20-2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144</w:t>
            </w:r>
          </w:p>
        </w:tc>
      </w:tr>
      <w:tr w:rsidR="009C04C3" w:rsidRPr="005E5497" w:rsidTr="009C04C3">
        <w:trPr>
          <w:trHeight w:val="28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Уплотнительное кольцо ИРА-10/ИРА-20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406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78/90</w:t>
            </w:r>
          </w:p>
        </w:tc>
      </w:tr>
      <w:tr w:rsidR="005E5497" w:rsidRPr="005E5497" w:rsidTr="009C04C3">
        <w:trPr>
          <w:trHeight w:val="432"/>
        </w:trPr>
        <w:tc>
          <w:tcPr>
            <w:tcW w:w="109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lastRenderedPageBreak/>
              <w:t xml:space="preserve">                </w:t>
            </w:r>
            <w:proofErr w:type="gramStart"/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пластмассовые</w:t>
            </w:r>
            <w:proofErr w:type="gramEnd"/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(с опорной сеткой):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ИРА-10-1 (открытые)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480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ИРА-20-1 (открытые)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540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ИРА-10-2 (закрытые)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ИРА-20-2 (закрытые)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660</w:t>
            </w:r>
          </w:p>
        </w:tc>
      </w:tr>
      <w:tr w:rsidR="009C04C3" w:rsidRPr="005E5497" w:rsidTr="009C04C3">
        <w:trPr>
          <w:trHeight w:val="60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Сетка опорная для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фильтродержателя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ИРА-10-1 / ИРА-10-2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120 / 120</w:t>
            </w:r>
          </w:p>
        </w:tc>
      </w:tr>
      <w:tr w:rsidR="009C04C3" w:rsidRPr="005E5497" w:rsidTr="009C04C3">
        <w:trPr>
          <w:trHeight w:val="57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C208FF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Сетка опорная для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фильтродержателя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ИРА-20-1 /  ИРА-20-2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39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144 / 144</w:t>
            </w:r>
          </w:p>
        </w:tc>
      </w:tr>
      <w:tr w:rsidR="005E5497" w:rsidRPr="005E5497" w:rsidTr="009C04C3">
        <w:trPr>
          <w:trHeight w:val="60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9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Аналитические аэрозольные фильтры</w:t>
            </w:r>
          </w:p>
        </w:tc>
      </w:tr>
      <w:tr w:rsidR="009C04C3" w:rsidRPr="005E5497" w:rsidTr="009C04C3">
        <w:trPr>
          <w:trHeight w:val="54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АФА-ВП-20-1 (фильтрующий материал — ФПП-15-1,5)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(100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1 116</w:t>
            </w:r>
          </w:p>
        </w:tc>
      </w:tr>
      <w:tr w:rsidR="009C04C3" w:rsidRPr="005E5497" w:rsidTr="009C04C3">
        <w:trPr>
          <w:trHeight w:val="52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АФА-ВП-20-2 (фильтрующий материал — НЭЛ-3)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(100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4 560</w:t>
            </w:r>
          </w:p>
        </w:tc>
      </w:tr>
      <w:tr w:rsidR="009C04C3" w:rsidRPr="005E5497" w:rsidTr="009C04C3">
        <w:trPr>
          <w:trHeight w:val="57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АФА-ВП-10-1 (фильтрующий материал — ФПП-15-1,5)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1 296</w:t>
            </w:r>
          </w:p>
        </w:tc>
      </w:tr>
      <w:tr w:rsidR="009C04C3" w:rsidRPr="005E5497" w:rsidTr="009C04C3">
        <w:trPr>
          <w:trHeight w:val="57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АФА-ХП-10-1 (фильтрующий материал — ФПП-15-1,5)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1 296</w:t>
            </w:r>
          </w:p>
        </w:tc>
      </w:tr>
      <w:tr w:rsidR="009C04C3" w:rsidRPr="005E5497" w:rsidTr="009C04C3">
        <w:trPr>
          <w:trHeight w:val="56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АФА-ХП-20-1 (фильтрующий материал — ФПП-15-1,5)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(100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1 080</w:t>
            </w:r>
          </w:p>
        </w:tc>
      </w:tr>
      <w:tr w:rsidR="009C04C3" w:rsidRPr="005E5497" w:rsidTr="009C04C3">
        <w:trPr>
          <w:trHeight w:val="552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АФА-ХА-20-1 (фильтрующий материал — ФПП-15-1,5)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упак</w:t>
            </w:r>
            <w:proofErr w:type="spellEnd"/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(100 шт.)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4 620</w:t>
            </w:r>
          </w:p>
        </w:tc>
      </w:tr>
      <w:tr w:rsidR="005E5497" w:rsidRPr="005E5497" w:rsidTr="009C04C3">
        <w:trPr>
          <w:trHeight w:val="402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0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Трубки соединительные</w:t>
            </w:r>
          </w:p>
        </w:tc>
      </w:tr>
      <w:tr w:rsidR="005E5497" w:rsidRPr="005E5497" w:rsidTr="009C04C3">
        <w:trPr>
          <w:trHeight w:val="289"/>
        </w:trPr>
        <w:tc>
          <w:tcPr>
            <w:tcW w:w="109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            Трубка резиновая: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</w:t>
            </w: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4х1,3 мм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0,047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46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6х1,5 мм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0,062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72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8х2,0 мм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0,091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114</w:t>
            </w:r>
          </w:p>
        </w:tc>
      </w:tr>
      <w:tr w:rsidR="005E5497" w:rsidRPr="005E5497" w:rsidTr="009C04C3">
        <w:trPr>
          <w:trHeight w:val="289"/>
        </w:trPr>
        <w:tc>
          <w:tcPr>
            <w:tcW w:w="109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            Трубка силиконовая: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0,024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162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4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0,032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180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6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0,046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192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8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0,073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240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  <w:r w:rsidR="005E5497"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10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0,083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294</w:t>
            </w:r>
          </w:p>
        </w:tc>
      </w:tr>
      <w:tr w:rsidR="009C04C3" w:rsidRPr="005E5497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091547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10.10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Ø </w:t>
            </w:r>
            <w:proofErr w:type="spellStart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spellEnd"/>
            <w:r w:rsidRPr="005E54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12 мм 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0,116 кг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497" w:rsidRPr="005E5497" w:rsidRDefault="005E5497" w:rsidP="005E549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E549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342</w:t>
            </w:r>
          </w:p>
        </w:tc>
      </w:tr>
      <w:tr w:rsidR="009C04C3" w:rsidRPr="009C04C3" w:rsidTr="009C04C3">
        <w:trPr>
          <w:trHeight w:val="40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11</w:t>
            </w:r>
          </w:p>
        </w:tc>
        <w:tc>
          <w:tcPr>
            <w:tcW w:w="1011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</w:p>
        </w:tc>
      </w:tr>
      <w:tr w:rsidR="009C04C3" w:rsidRPr="009C04C3" w:rsidTr="009C04C3">
        <w:trPr>
          <w:trHeight w:val="512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Газозаборная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трубка с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конденсатосборником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L = 1 м (разборная, 3-х секционная)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5 760</w:t>
            </w:r>
          </w:p>
        </w:tc>
      </w:tr>
      <w:tr w:rsidR="009C04C3" w:rsidRPr="009C04C3" w:rsidTr="009C04C3">
        <w:trPr>
          <w:trHeight w:val="51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Аспиратор АМ-5Е </w:t>
            </w:r>
            <w:r w:rsidRPr="009C04C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(аналог аспиратора АМ-5М)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с поверкой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9 600</w:t>
            </w:r>
          </w:p>
        </w:tc>
      </w:tr>
      <w:tr w:rsidR="009C04C3" w:rsidRPr="009C04C3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Мешок для газа, объём — 12 л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2 346</w:t>
            </w:r>
          </w:p>
        </w:tc>
      </w:tr>
      <w:tr w:rsidR="009C04C3" w:rsidRPr="009C04C3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Термометр стеклянный в футляре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 = 0…+100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3 800</w:t>
            </w:r>
          </w:p>
        </w:tc>
      </w:tr>
      <w:tr w:rsidR="009C04C3" w:rsidRPr="009C04C3" w:rsidTr="009C04C3">
        <w:trPr>
          <w:trHeight w:val="33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или 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Термометр электрон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в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 футляре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Т = -50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С...+150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8 880</w:t>
            </w:r>
          </w:p>
        </w:tc>
      </w:tr>
      <w:tr w:rsidR="009C04C3" w:rsidRPr="009C04C3" w:rsidTr="009C04C3">
        <w:trPr>
          <w:trHeight w:val="52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Соединительный шланг с 3-мя пружинными зажимами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1 680</w:t>
            </w:r>
          </w:p>
        </w:tc>
      </w:tr>
      <w:tr w:rsidR="009C04C3" w:rsidRPr="009C04C3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Чехол для мешка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1 680</w:t>
            </w:r>
          </w:p>
        </w:tc>
      </w:tr>
      <w:tr w:rsidR="009C04C3" w:rsidRPr="009C04C3" w:rsidTr="009C04C3">
        <w:trPr>
          <w:trHeight w:val="289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Зажим пружинный (Мора)</w:t>
            </w:r>
          </w:p>
        </w:tc>
        <w:tc>
          <w:tcPr>
            <w:tcW w:w="19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354</w:t>
            </w:r>
          </w:p>
        </w:tc>
      </w:tr>
      <w:tr w:rsidR="009C04C3" w:rsidRPr="009C04C3" w:rsidTr="009C04C3">
        <w:trPr>
          <w:trHeight w:val="409"/>
        </w:trPr>
        <w:tc>
          <w:tcPr>
            <w:tcW w:w="109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 xml:space="preserve">                 Трубки индикаторные  (ТИ):</w:t>
            </w:r>
          </w:p>
        </w:tc>
      </w:tr>
      <w:tr w:rsidR="009C04C3" w:rsidRPr="009C04C3" w:rsidTr="009C04C3">
        <w:trPr>
          <w:trHeight w:val="222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Оксид углерода ТИ СO-0,25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0,0005-0,25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.д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оли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%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1 584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11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  <w:r w:rsid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Оксид углерода ТИ СO-5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0,25-5,0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.д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оли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%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1 584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Формальдегид ТИ СН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bscript"/>
                <w:lang w:eastAsia="ru-RU"/>
              </w:rPr>
              <w:t>2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О-1,5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0,25-1,5 мг/м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(50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7 488 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Сероводород ТИ Н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bscript"/>
                <w:lang w:eastAsia="ru-RU"/>
              </w:rPr>
              <w:t>2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S-0,0066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4,3-93 мг/м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1 584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.13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Акролеин ТИ С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bscript"/>
                <w:lang w:eastAsia="ru-RU"/>
              </w:rPr>
              <w:t>3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bscript"/>
                <w:lang w:eastAsia="ru-RU"/>
              </w:rPr>
              <w:t>4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О-1,0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0,1-1,0 мг/м3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4 752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.14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Оксиды азота ТИ NОх-0,005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1,9-96 мг/м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1 584</w:t>
            </w:r>
          </w:p>
        </w:tc>
      </w:tr>
      <w:tr w:rsidR="009C04C3" w:rsidRPr="009C04C3" w:rsidTr="009C04C3">
        <w:trPr>
          <w:trHeight w:val="28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  <w:r w:rsid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.15</w:t>
            </w:r>
          </w:p>
        </w:tc>
        <w:tc>
          <w:tcPr>
            <w:tcW w:w="4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4C3" w:rsidRPr="009C04C3" w:rsidRDefault="009C04C3" w:rsidP="009C04C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Диоксид серы ТИ SO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bscript"/>
                <w:lang w:eastAsia="ru-RU"/>
              </w:rPr>
              <w:t>2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-0,007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5,3-190 мг/м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 (24 шт.)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1 584</w:t>
            </w:r>
          </w:p>
        </w:tc>
      </w:tr>
      <w:tr w:rsidR="009C04C3" w:rsidRPr="009C04C3" w:rsidTr="009C04C3">
        <w:trPr>
          <w:trHeight w:val="818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12</w:t>
            </w:r>
          </w:p>
        </w:tc>
        <w:tc>
          <w:tcPr>
            <w:tcW w:w="998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Приборы и оборудование экологического контроля (с гос. поверкой)</w:t>
            </w:r>
          </w:p>
        </w:tc>
      </w:tr>
      <w:tr w:rsidR="009C04C3" w:rsidRPr="009C04C3" w:rsidTr="009C04C3">
        <w:trPr>
          <w:trHeight w:val="735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ПУ-4Э, аспиратор для отбора проб воздуха, 4-х канальный (с встроенным аккумулятором)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Q=0,2-2,0 л/мин - 1 и 2кан. Q</w:t>
            </w: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=2,0-20,0 л/мин. - 3 и 4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кан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90 480</w:t>
            </w:r>
          </w:p>
        </w:tc>
      </w:tr>
      <w:tr w:rsidR="009C04C3" w:rsidRPr="009C04C3" w:rsidTr="009C04C3">
        <w:trPr>
          <w:trHeight w:val="570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ПУ-4Э, аспиратор для отбора проб воздуха, 4-х канальный (без аккумулятора)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Q=0,2-2,0 л/мин - 1 и 2кан. Q</w:t>
            </w: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 xml:space="preserve">=2,0-20,0 л/мин. - 3 и 4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кан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80 220</w:t>
            </w:r>
          </w:p>
        </w:tc>
      </w:tr>
      <w:tr w:rsidR="009C04C3" w:rsidRPr="009C04C3" w:rsidTr="009C04C3">
        <w:trPr>
          <w:trHeight w:val="540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  <w:t>ДМЦ-01/М,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дифференциальный цифровой манометр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=±200мм.вод.ст.         (±2 кПа)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44 400</w:t>
            </w:r>
          </w:p>
        </w:tc>
      </w:tr>
      <w:tr w:rsidR="009C04C3" w:rsidRPr="009C04C3" w:rsidTr="009C04C3">
        <w:trPr>
          <w:trHeight w:val="529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i/>
                <w:iCs/>
                <w:color w:val="FF0000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i/>
                <w:iCs/>
                <w:color w:val="FF0000"/>
                <w:sz w:val="20"/>
                <w:szCs w:val="20"/>
                <w:lang w:eastAsia="ru-RU"/>
              </w:rPr>
              <w:t xml:space="preserve"> - 510</w:t>
            </w: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 xml:space="preserve">, дифференциальный  цифровой манометр  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proofErr w:type="gramStart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Р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=0...±100гПа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FF0000"/>
                <w:sz w:val="20"/>
                <w:szCs w:val="20"/>
                <w:lang w:eastAsia="ru-RU"/>
              </w:rPr>
              <w:t>20 160</w:t>
            </w:r>
          </w:p>
        </w:tc>
      </w:tr>
      <w:tr w:rsidR="009C04C3" w:rsidRPr="009C04C3" w:rsidTr="009C04C3">
        <w:trPr>
          <w:trHeight w:val="765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  <w:t>ТК-5.01,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термометр контактный с несменным погружаемым зондом, с чехлом, с поверкой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</w:t>
            </w:r>
            <w:r w:rsidRPr="009C04C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vertAlign w:val="subscript"/>
                <w:lang w:eastAsia="ru-RU"/>
              </w:rPr>
              <w:t>раб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=-40...+200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11 940</w:t>
            </w:r>
          </w:p>
        </w:tc>
      </w:tr>
      <w:tr w:rsidR="009C04C3" w:rsidRPr="009C04C3" w:rsidTr="009C04C3">
        <w:trPr>
          <w:trHeight w:val="780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  <w:t xml:space="preserve">ТК-5.04, 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термометр контактный с одним сменным  погружаемым зондом ЗПГ, L= 150, 300 или 500 мм, с чехлом, с поверкой 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</w:t>
            </w:r>
            <w:r w:rsidRPr="009C04C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vertAlign w:val="subscript"/>
                <w:lang w:eastAsia="ru-RU"/>
              </w:rPr>
              <w:t>раб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=-40...+600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13 260 / 14 160 / 14 460</w:t>
            </w:r>
          </w:p>
        </w:tc>
      </w:tr>
      <w:tr w:rsidR="009C04C3" w:rsidRPr="009C04C3" w:rsidTr="009C04C3">
        <w:trPr>
          <w:trHeight w:val="615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i/>
                <w:iCs/>
                <w:sz w:val="20"/>
                <w:szCs w:val="20"/>
                <w:lang w:eastAsia="ru-RU"/>
              </w:rPr>
              <w:t>ТК-5.06,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термометр контактный со сменными зондами, с чехлом, с поверкой: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</w:t>
            </w:r>
            <w:r w:rsidRPr="009C04C3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vertAlign w:val="subscript"/>
                <w:lang w:eastAsia="ru-RU"/>
              </w:rPr>
              <w:t>раб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=-40...+600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vertAlign w:val="superscript"/>
                <w:lang w:eastAsia="ru-RU"/>
              </w:rPr>
              <w:t>0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8 106</w:t>
            </w:r>
          </w:p>
        </w:tc>
      </w:tr>
      <w:tr w:rsidR="009C04C3" w:rsidRPr="009C04C3" w:rsidTr="009C04C3">
        <w:trPr>
          <w:trHeight w:val="492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- 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зонд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погружаемый усиленный ЗПГУ, L = 150 /300 / 500 мм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4 380/ 5 460 / 5 700</w:t>
            </w:r>
          </w:p>
        </w:tc>
      </w:tr>
      <w:tr w:rsidR="009C04C3" w:rsidRPr="009C04C3" w:rsidTr="009C04C3">
        <w:trPr>
          <w:trHeight w:val="540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- 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зонд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погружаемый усиленный ЗПГУ, L = 1000 /1 500 мм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6 600 / 9 120</w:t>
            </w:r>
          </w:p>
        </w:tc>
      </w:tr>
      <w:tr w:rsidR="009C04C3" w:rsidRPr="009C04C3" w:rsidTr="009C04C3">
        <w:trPr>
          <w:trHeight w:val="525"/>
        </w:trPr>
        <w:tc>
          <w:tcPr>
            <w:tcW w:w="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- зонд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влажности ЗВЛ,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L = 150 / 500 / 1000 мм</w:t>
            </w:r>
          </w:p>
        </w:tc>
        <w:tc>
          <w:tcPr>
            <w:tcW w:w="21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0-100 %</w:t>
            </w:r>
          </w:p>
        </w:tc>
        <w:tc>
          <w:tcPr>
            <w:tcW w:w="17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8 820 / 9 210 / 9 660</w:t>
            </w:r>
          </w:p>
        </w:tc>
      </w:tr>
    </w:tbl>
    <w:p w:rsidR="00AE242D" w:rsidRDefault="00AE242D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tbl>
      <w:tblPr>
        <w:tblW w:w="10916" w:type="dxa"/>
        <w:tblInd w:w="-176" w:type="dxa"/>
        <w:tblLook w:val="04A0" w:firstRow="1" w:lastRow="0" w:firstColumn="1" w:lastColumn="0" w:noHBand="0" w:noVBand="1"/>
      </w:tblPr>
      <w:tblGrid>
        <w:gridCol w:w="851"/>
        <w:gridCol w:w="4251"/>
        <w:gridCol w:w="1703"/>
        <w:gridCol w:w="1843"/>
        <w:gridCol w:w="2268"/>
      </w:tblGrid>
      <w:tr w:rsidR="009C04C3" w:rsidRPr="009C04C3" w:rsidTr="009C04C3">
        <w:trPr>
          <w:trHeight w:val="1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lastRenderedPageBreak/>
              <w:t>1</w:t>
            </w:r>
            <w:r w:rsidR="00091547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3</w:t>
            </w:r>
          </w:p>
        </w:tc>
        <w:tc>
          <w:tcPr>
            <w:tcW w:w="10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 xml:space="preserve">Техническое обслуживание, подготовка к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гос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.п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оверке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 xml:space="preserve"> и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гос.поверка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b/>
                <w:bCs/>
                <w:color w:val="0000FF"/>
                <w:lang w:eastAsia="ru-RU"/>
              </w:rPr>
              <w:t>, калибровка                                         средств измерений</w:t>
            </w:r>
          </w:p>
        </w:tc>
      </w:tr>
      <w:tr w:rsidR="009C04C3" w:rsidRPr="009C04C3" w:rsidTr="009C04C3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09154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  <w:r w:rsidR="0009154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Пневмометрическая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трубка ПИТО, ПИТО цилиндрическая, НИИОГАЗ, МИОТ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от 4 до 30 </w:t>
            </w: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м/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  <w:proofErr w:type="gram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</w:t>
            </w:r>
          </w:p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от 4 до 45 м/</w:t>
            </w:r>
            <w:proofErr w:type="gram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3 690/4 350</w:t>
            </w:r>
          </w:p>
        </w:tc>
      </w:tr>
      <w:tr w:rsidR="009C04C3" w:rsidRPr="009C04C3" w:rsidTr="009C04C3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Анемометр (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KIMO LV 50, АПР-2, МС-13, АСО-3, АТТ-1002, АТТ-1004, АРИ-49, АРЭ и др.)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3 690</w:t>
            </w:r>
          </w:p>
        </w:tc>
      </w:tr>
      <w:tr w:rsidR="009C04C3" w:rsidRPr="009C04C3" w:rsidTr="009C04C3">
        <w:trPr>
          <w:trHeight w:val="10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Прибор комбинированный (ММА-3, ТКА-ПКМ/50 (60), ТКА-СДВ, ТТМ-2, МЭС-200 (202), ТАММ-20 и др.)  - по скорости воздушного потока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4 350</w:t>
            </w:r>
          </w:p>
        </w:tc>
      </w:tr>
      <w:tr w:rsidR="009C04C3" w:rsidRPr="009C04C3" w:rsidTr="009C04C3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Прибор комбинированный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(с двумя зондами)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4 740</w:t>
            </w:r>
          </w:p>
        </w:tc>
      </w:tr>
      <w:tr w:rsidR="009C04C3" w:rsidRPr="009C04C3" w:rsidTr="009C04C3">
        <w:trPr>
          <w:trHeight w:val="5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Прибор комбинированный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(с тремя зондами)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5 640</w:t>
            </w:r>
          </w:p>
        </w:tc>
      </w:tr>
      <w:tr w:rsidR="009C04C3" w:rsidRPr="009C04C3" w:rsidTr="009C04C3">
        <w:trPr>
          <w:trHeight w:val="5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Прибор комбинированный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(по температуре)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3 150</w:t>
            </w:r>
          </w:p>
        </w:tc>
      </w:tr>
      <w:tr w:rsidR="009C04C3" w:rsidRPr="009C04C3" w:rsidTr="009C04C3">
        <w:trPr>
          <w:trHeight w:val="5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Прибор комбинированный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Testo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(по давлению)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2 490</w:t>
            </w:r>
          </w:p>
        </w:tc>
      </w:tr>
      <w:tr w:rsidR="009C04C3" w:rsidRPr="009C04C3" w:rsidTr="009C04C3">
        <w:trPr>
          <w:trHeight w:val="5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Метеоскоп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(по скорости воздушного потока)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4 470</w:t>
            </w:r>
          </w:p>
        </w:tc>
      </w:tr>
      <w:tr w:rsidR="009C04C3" w:rsidRPr="009C04C3" w:rsidTr="009C04C3">
        <w:trPr>
          <w:trHeight w:val="4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Анемометр сигнальный АСЦ-3, АСЦ-3М, АСЦ-Р, АС-1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4 350</w:t>
            </w:r>
          </w:p>
        </w:tc>
      </w:tr>
      <w:tr w:rsidR="009C04C3" w:rsidRPr="009C04C3" w:rsidTr="009C04C3">
        <w:trPr>
          <w:trHeight w:val="28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Анемометр сигнальный М-95 и др.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4 350</w:t>
            </w:r>
          </w:p>
        </w:tc>
      </w:tr>
      <w:tr w:rsidR="009C04C3" w:rsidRPr="009C04C3" w:rsidTr="009C04C3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Анемометр АП-1 (с одним датчиком)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C208FF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4 350</w:t>
            </w:r>
          </w:p>
        </w:tc>
      </w:tr>
      <w:tr w:rsidR="009C04C3" w:rsidRPr="009C04C3" w:rsidTr="009C04C3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Анемометр АП-1 (с двумя датчиками)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4 590</w:t>
            </w:r>
          </w:p>
        </w:tc>
      </w:tr>
      <w:tr w:rsidR="009C04C3" w:rsidRPr="009C04C3" w:rsidTr="009C04C3">
        <w:trPr>
          <w:trHeight w:val="7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Аспираторы </w:t>
            </w: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сильфонные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АМ-5, АМ-5М, АМ-5Е, АС-1, АМ-0059,                                       насос-пробоотборник НП-3М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1 650</w:t>
            </w:r>
          </w:p>
        </w:tc>
      </w:tr>
      <w:tr w:rsidR="009C04C3" w:rsidRPr="009C04C3" w:rsidTr="009C04C3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Измеритель скорости ИС-1, ИС-2, СДСВ-01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3 540</w:t>
            </w:r>
          </w:p>
        </w:tc>
      </w:tr>
      <w:tr w:rsidR="009C04C3" w:rsidRPr="009C04C3" w:rsidTr="009C04C3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091547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  <w:r w:rsidR="009C04C3"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.15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Дифманометр</w:t>
            </w:r>
            <w:proofErr w:type="spellEnd"/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ДМЦ-01/М, МР-200 (KIMO)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4C3" w:rsidRPr="009C04C3" w:rsidRDefault="009C04C3" w:rsidP="009C04C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04C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4 200</w:t>
            </w:r>
          </w:p>
        </w:tc>
      </w:tr>
    </w:tbl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p w:rsidR="009C04C3" w:rsidRDefault="009C04C3"/>
    <w:sectPr w:rsidR="009C04C3" w:rsidSect="00AE24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E6"/>
    <w:rsid w:val="00091547"/>
    <w:rsid w:val="00305558"/>
    <w:rsid w:val="005E5497"/>
    <w:rsid w:val="006353A6"/>
    <w:rsid w:val="006B3DE6"/>
    <w:rsid w:val="009414BB"/>
    <w:rsid w:val="009C04C3"/>
    <w:rsid w:val="00AE242D"/>
    <w:rsid w:val="00C208FF"/>
    <w:rsid w:val="00EC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24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2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kon-per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6E7EA-AE27-42FC-9645-46235110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H1</dc:creator>
  <cp:lastModifiedBy>H1</cp:lastModifiedBy>
  <cp:revision>3</cp:revision>
  <cp:lastPrinted>2021-02-24T09:06:00Z</cp:lastPrinted>
  <dcterms:created xsi:type="dcterms:W3CDTF">2021-03-12T06:53:00Z</dcterms:created>
  <dcterms:modified xsi:type="dcterms:W3CDTF">2021-03-17T07:56:00Z</dcterms:modified>
</cp:coreProperties>
</file>